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4BDCF" w14:textId="77777777" w:rsidR="00F46D39" w:rsidRPr="00F46D39" w:rsidRDefault="00F46D39" w:rsidP="00F46D39">
      <w:pPr>
        <w:jc w:val="center"/>
        <w:rPr>
          <w:b/>
        </w:rPr>
      </w:pPr>
      <w:bookmarkStart w:id="0" w:name="_GoBack"/>
      <w:bookmarkEnd w:id="0"/>
      <w:r w:rsidRPr="00F46D39">
        <w:rPr>
          <w:b/>
        </w:rPr>
        <w:t>The Ministry of the Holy Spirit</w:t>
      </w:r>
    </w:p>
    <w:p w14:paraId="1D629DD8" w14:textId="77777777" w:rsidR="00F46D39" w:rsidRPr="00F46D39" w:rsidRDefault="00F46D39" w:rsidP="00F46D39"/>
    <w:p w14:paraId="6B4E33AB" w14:textId="77777777" w:rsidR="00F46D39" w:rsidRPr="00F46D39" w:rsidRDefault="00F46D39" w:rsidP="00F46D39">
      <w:r w:rsidRPr="00F46D39">
        <w:t>Father, Son, Holy Ghost = One Jehovah</w:t>
      </w:r>
    </w:p>
    <w:p w14:paraId="32211CE9" w14:textId="77777777" w:rsidR="00F46D39" w:rsidRPr="00F46D39" w:rsidRDefault="00F46D39" w:rsidP="00F46D39">
      <w:r w:rsidRPr="00F46D39">
        <w:t>The ministry of the Holy Spirit:  the place and work of the Holy Spirit pertaining to Jehovah's redemption plan</w:t>
      </w:r>
    </w:p>
    <w:p w14:paraId="3B5EDECD" w14:textId="77777777" w:rsidR="00F46D39" w:rsidRPr="00F46D39" w:rsidRDefault="00F46D39" w:rsidP="00F46D39">
      <w:r w:rsidRPr="00F46D39">
        <w:t>The Holy Spirit:</w:t>
      </w:r>
    </w:p>
    <w:p w14:paraId="4196353D" w14:textId="77777777" w:rsidR="00F46D39" w:rsidRPr="00F46D39" w:rsidRDefault="00F46D39" w:rsidP="009B5354">
      <w:pPr>
        <w:ind w:left="360"/>
      </w:pPr>
      <w:r w:rsidRPr="00F46D39">
        <w:t>Is the power of the process</w:t>
      </w:r>
    </w:p>
    <w:p w14:paraId="3A854C0A" w14:textId="77777777" w:rsidR="00F46D39" w:rsidRPr="00F46D39" w:rsidRDefault="00F46D39" w:rsidP="009B5354">
      <w:pPr>
        <w:ind w:left="360"/>
      </w:pPr>
      <w:r w:rsidRPr="00F46D39">
        <w:t>Enables for the pleasing of God</w:t>
      </w:r>
    </w:p>
    <w:p w14:paraId="26C2DE2C" w14:textId="77777777" w:rsidR="00F46D39" w:rsidRPr="00F46D39" w:rsidRDefault="00F46D39" w:rsidP="009B5354">
      <w:pPr>
        <w:ind w:left="360"/>
      </w:pPr>
      <w:r w:rsidRPr="00F46D39">
        <w:t>Cleanses</w:t>
      </w:r>
    </w:p>
    <w:p w14:paraId="1CD1FCDA" w14:textId="77777777" w:rsidR="00F46D39" w:rsidRPr="00F46D39" w:rsidRDefault="00F46D39" w:rsidP="009B5354">
      <w:pPr>
        <w:ind w:left="360"/>
      </w:pPr>
      <w:r w:rsidRPr="00F46D39">
        <w:t>Dwells in</w:t>
      </w:r>
    </w:p>
    <w:p w14:paraId="3EDDF9E2" w14:textId="77777777" w:rsidR="00F46D39" w:rsidRPr="00F46D39" w:rsidRDefault="00F46D39" w:rsidP="009B5354">
      <w:pPr>
        <w:ind w:left="360"/>
      </w:pPr>
      <w:r w:rsidRPr="00F46D39">
        <w:t>Comes upon</w:t>
      </w:r>
    </w:p>
    <w:p w14:paraId="64C81FE7" w14:textId="77777777" w:rsidR="00F46D39" w:rsidRPr="00F46D39" w:rsidRDefault="00F46D39" w:rsidP="009B5354">
      <w:pPr>
        <w:ind w:left="360"/>
      </w:pPr>
      <w:r w:rsidRPr="00F46D39">
        <w:t>Fills</w:t>
      </w:r>
    </w:p>
    <w:p w14:paraId="6C7CC1B9" w14:textId="77777777" w:rsidR="00F46D39" w:rsidRPr="00F46D39" w:rsidRDefault="00F46D39" w:rsidP="009B5354">
      <w:pPr>
        <w:ind w:left="360"/>
      </w:pPr>
      <w:r w:rsidRPr="00F46D39">
        <w:t>Empowers</w:t>
      </w:r>
    </w:p>
    <w:p w14:paraId="0920CA20" w14:textId="77777777" w:rsidR="00F46D39" w:rsidRPr="00F46D39" w:rsidRDefault="00F46D39" w:rsidP="009B5354">
      <w:pPr>
        <w:ind w:left="360"/>
      </w:pPr>
      <w:r w:rsidRPr="00F46D39">
        <w:t>Enlightens (causes you to see what the world cannot)</w:t>
      </w:r>
    </w:p>
    <w:p w14:paraId="49F6E11A" w14:textId="77777777" w:rsidR="00F46D39" w:rsidRPr="00F46D39" w:rsidRDefault="00F46D39" w:rsidP="009B5354">
      <w:pPr>
        <w:ind w:left="360"/>
      </w:pPr>
      <w:r w:rsidRPr="00F46D39">
        <w:t>Makes plane the way of righteousness</w:t>
      </w:r>
    </w:p>
    <w:p w14:paraId="1F26741F" w14:textId="77777777" w:rsidR="00F46D39" w:rsidRPr="00F46D39" w:rsidRDefault="00F46D39" w:rsidP="009B5354">
      <w:pPr>
        <w:ind w:left="360"/>
      </w:pPr>
      <w:r w:rsidRPr="00F46D39">
        <w:t>Guides in the way of righteousness</w:t>
      </w:r>
    </w:p>
    <w:p w14:paraId="21417C4A" w14:textId="77777777" w:rsidR="00F46D39" w:rsidRPr="00F46D39" w:rsidRDefault="00F46D39" w:rsidP="009B5354">
      <w:pPr>
        <w:ind w:left="360"/>
      </w:pPr>
      <w:r w:rsidRPr="00F46D39">
        <w:t>Convicts</w:t>
      </w:r>
    </w:p>
    <w:p w14:paraId="6849F11B" w14:textId="77777777" w:rsidR="00F46D39" w:rsidRPr="00F46D39" w:rsidRDefault="00F46D39" w:rsidP="009B5354">
      <w:pPr>
        <w:ind w:left="360"/>
      </w:pPr>
      <w:r w:rsidRPr="00F46D39">
        <w:t>Brings Christ to you</w:t>
      </w:r>
    </w:p>
    <w:p w14:paraId="77B38AEC" w14:textId="77777777" w:rsidR="00F46D39" w:rsidRPr="00F46D39" w:rsidRDefault="00F46D39" w:rsidP="009B5354">
      <w:pPr>
        <w:ind w:left="360"/>
      </w:pPr>
      <w:r w:rsidRPr="00F46D39">
        <w:t>Keeps you abiding</w:t>
      </w:r>
    </w:p>
    <w:p w14:paraId="3DE57213" w14:textId="77777777" w:rsidR="00F46D39" w:rsidRPr="00F46D39" w:rsidRDefault="00F46D39" w:rsidP="009B5354">
      <w:pPr>
        <w:ind w:left="360"/>
      </w:pPr>
      <w:r w:rsidRPr="00F46D39">
        <w:t>Brings grace to you</w:t>
      </w:r>
    </w:p>
    <w:p w14:paraId="265623F0" w14:textId="77777777" w:rsidR="00F46D39" w:rsidRPr="00F46D39" w:rsidRDefault="00F46D39" w:rsidP="009B5354">
      <w:pPr>
        <w:ind w:left="360"/>
      </w:pPr>
      <w:r w:rsidRPr="00F46D39">
        <w:t>The grace for service</w:t>
      </w:r>
    </w:p>
    <w:p w14:paraId="51AD6A47" w14:textId="77777777" w:rsidR="00F46D39" w:rsidRPr="00F46D39" w:rsidRDefault="00F46D39" w:rsidP="009B5354">
      <w:pPr>
        <w:ind w:left="360"/>
      </w:pPr>
      <w:r w:rsidRPr="00F46D39">
        <w:t>Testifies of Christ</w:t>
      </w:r>
    </w:p>
    <w:p w14:paraId="04D31990" w14:textId="77777777" w:rsidR="00F46D39" w:rsidRPr="00F46D39" w:rsidRDefault="00F46D39" w:rsidP="009B5354">
      <w:pPr>
        <w:ind w:left="360"/>
      </w:pPr>
      <w:r w:rsidRPr="00F46D39">
        <w:t>Gives light to the gospel when you preach it</w:t>
      </w:r>
    </w:p>
    <w:p w14:paraId="31884EC7" w14:textId="77777777" w:rsidR="00F46D39" w:rsidRPr="00F46D39" w:rsidRDefault="00F46D39" w:rsidP="009B5354">
      <w:pPr>
        <w:ind w:left="360"/>
      </w:pPr>
      <w:r w:rsidRPr="00F46D39">
        <w:t>Locates you by the word (will not allow you to hide as Adam and Eve attempted to do in the garden)</w:t>
      </w:r>
    </w:p>
    <w:p w14:paraId="5542FB3D" w14:textId="77777777" w:rsidR="00F46D39" w:rsidRPr="00F46D39" w:rsidRDefault="00F46D39" w:rsidP="009B5354">
      <w:pPr>
        <w:ind w:left="360"/>
      </w:pPr>
      <w:r w:rsidRPr="00F46D39">
        <w:t>Takes us beyond our weakness in prayer</w:t>
      </w:r>
    </w:p>
    <w:p w14:paraId="05AD2FED" w14:textId="77777777" w:rsidR="00F46D39" w:rsidRPr="00F46D39" w:rsidRDefault="00F46D39" w:rsidP="009B5354">
      <w:pPr>
        <w:ind w:left="360"/>
      </w:pPr>
      <w:r w:rsidRPr="00F46D39">
        <w:t>Brings the church into unity</w:t>
      </w:r>
    </w:p>
    <w:p w14:paraId="601445A0" w14:textId="77777777" w:rsidR="00F46D39" w:rsidRPr="00F46D39" w:rsidRDefault="00F46D39" w:rsidP="009B5354">
      <w:pPr>
        <w:ind w:left="360"/>
      </w:pPr>
      <w:r w:rsidRPr="00F46D39">
        <w:t>Makes us one with the Father and the Son</w:t>
      </w:r>
    </w:p>
    <w:p w14:paraId="04C0039D" w14:textId="77777777" w:rsidR="00F46D39" w:rsidRPr="00F46D39" w:rsidRDefault="00F46D39" w:rsidP="009B5354">
      <w:pPr>
        <w:ind w:left="360"/>
      </w:pPr>
      <w:r w:rsidRPr="00F46D39">
        <w:t>Brings us to the measure of the stature of the fulness of Christ</w:t>
      </w:r>
    </w:p>
    <w:p w14:paraId="55575482" w14:textId="77777777" w:rsidR="00F46D39" w:rsidRPr="00F46D39" w:rsidRDefault="00F46D39" w:rsidP="00F46D39">
      <w:r w:rsidRPr="00F46D39">
        <w:t> </w:t>
      </w:r>
    </w:p>
    <w:p w14:paraId="1251DB17" w14:textId="77777777" w:rsidR="00F46D39" w:rsidRPr="00F46D39" w:rsidRDefault="00F46D39" w:rsidP="00F46D39">
      <w:r w:rsidRPr="00F46D39">
        <w:t>The Holy Spirit’s Ministry can be found in John 14 – 17</w:t>
      </w:r>
    </w:p>
    <w:p w14:paraId="694ECF5B" w14:textId="77777777" w:rsidR="00F46D39" w:rsidRPr="00F46D39" w:rsidRDefault="00F46D39" w:rsidP="00F46D39">
      <w:r w:rsidRPr="00F46D39">
        <w:lastRenderedPageBreak/>
        <w:t>Here we will find Jesus lay out:</w:t>
      </w:r>
    </w:p>
    <w:p w14:paraId="0F75B346" w14:textId="77777777" w:rsidR="00F46D39" w:rsidRPr="00F46D39" w:rsidRDefault="00F46D39" w:rsidP="00F46D39">
      <w:pPr>
        <w:numPr>
          <w:ilvl w:val="0"/>
          <w:numId w:val="2"/>
        </w:numPr>
      </w:pPr>
      <w:r w:rsidRPr="00F46D39">
        <w:t>Spiritual truths</w:t>
      </w:r>
    </w:p>
    <w:p w14:paraId="316B3668" w14:textId="77777777" w:rsidR="00F46D39" w:rsidRPr="00F46D39" w:rsidRDefault="00F46D39" w:rsidP="00F46D39">
      <w:pPr>
        <w:numPr>
          <w:ilvl w:val="0"/>
          <w:numId w:val="2"/>
        </w:numPr>
      </w:pPr>
      <w:r w:rsidRPr="00F46D39">
        <w:t>Directives</w:t>
      </w:r>
    </w:p>
    <w:p w14:paraId="79131389" w14:textId="77777777" w:rsidR="00F46D39" w:rsidRPr="00F46D39" w:rsidRDefault="00F46D39" w:rsidP="00F46D39">
      <w:pPr>
        <w:numPr>
          <w:ilvl w:val="0"/>
          <w:numId w:val="2"/>
        </w:numPr>
      </w:pPr>
      <w:r w:rsidRPr="00F46D39">
        <w:t>Prophesy</w:t>
      </w:r>
    </w:p>
    <w:p w14:paraId="6BE17437" w14:textId="77777777" w:rsidR="00F46D39" w:rsidRPr="00F46D39" w:rsidRDefault="00F46D39" w:rsidP="00F46D39">
      <w:pPr>
        <w:numPr>
          <w:ilvl w:val="0"/>
          <w:numId w:val="2"/>
        </w:numPr>
      </w:pPr>
      <w:r w:rsidRPr="00F46D39">
        <w:t>Assurance</w:t>
      </w:r>
    </w:p>
    <w:p w14:paraId="43344F27" w14:textId="77777777" w:rsidR="00F46D39" w:rsidRPr="00F46D39" w:rsidRDefault="00F46D39" w:rsidP="00F46D39">
      <w:pPr>
        <w:numPr>
          <w:ilvl w:val="0"/>
          <w:numId w:val="2"/>
        </w:numPr>
      </w:pPr>
      <w:r w:rsidRPr="00F46D39">
        <w:t>Objective</w:t>
      </w:r>
    </w:p>
    <w:p w14:paraId="48CD57AB" w14:textId="77777777" w:rsidR="00F46D39" w:rsidRPr="00F46D39" w:rsidRDefault="00F46D39" w:rsidP="00F46D39">
      <w:r w:rsidRPr="00F46D39">
        <w:t>John 14</w:t>
      </w:r>
    </w:p>
    <w:p w14:paraId="08A9266C" w14:textId="77777777" w:rsidR="00F46D39" w:rsidRPr="00F46D39" w:rsidRDefault="00F46D39" w:rsidP="00F46D39">
      <w:r w:rsidRPr="00F46D39">
        <w:t>Time</w:t>
      </w:r>
    </w:p>
    <w:p w14:paraId="5C33B4E8" w14:textId="77777777" w:rsidR="00F46D39" w:rsidRPr="00F46D39" w:rsidRDefault="00F46D39" w:rsidP="00F46D39">
      <w:pPr>
        <w:numPr>
          <w:ilvl w:val="0"/>
          <w:numId w:val="3"/>
        </w:numPr>
      </w:pPr>
      <w:r w:rsidRPr="00F46D39">
        <w:t>Notice the ministry of the Holy Spirit and the aspect of time</w:t>
      </w:r>
    </w:p>
    <w:p w14:paraId="46B0008C" w14:textId="77777777" w:rsidR="00F46D39" w:rsidRPr="00F46D39" w:rsidRDefault="00F46D39" w:rsidP="00F46D39">
      <w:pPr>
        <w:numPr>
          <w:ilvl w:val="1"/>
          <w:numId w:val="3"/>
        </w:numPr>
      </w:pPr>
      <w:r w:rsidRPr="00F46D39">
        <w:t>You</w:t>
      </w:r>
    </w:p>
    <w:p w14:paraId="6911D3A6" w14:textId="77777777" w:rsidR="00F46D39" w:rsidRPr="00F46D39" w:rsidRDefault="00F46D39" w:rsidP="00F46D39">
      <w:pPr>
        <w:numPr>
          <w:ilvl w:val="1"/>
          <w:numId w:val="3"/>
        </w:numPr>
      </w:pPr>
      <w:r w:rsidRPr="00F46D39">
        <w:t>The Church</w:t>
      </w:r>
    </w:p>
    <w:p w14:paraId="6BF16A82" w14:textId="77777777" w:rsidR="00F46D39" w:rsidRPr="00F46D39" w:rsidRDefault="00F46D39" w:rsidP="00F46D39">
      <w:r w:rsidRPr="00F46D39">
        <w:t> Verse 16 is not conditioned on verse 15</w:t>
      </w:r>
    </w:p>
    <w:p w14:paraId="278FE9F3" w14:textId="77777777" w:rsidR="00F46D39" w:rsidRPr="00F46D39" w:rsidRDefault="00F46D39" w:rsidP="00F46D39">
      <w:r w:rsidRPr="00F46D39">
        <w:t>The Spirit’s ministry directly impacts your obedience to God.</w:t>
      </w:r>
    </w:p>
    <w:p w14:paraId="570ED855" w14:textId="77777777" w:rsidR="00F46D39" w:rsidRPr="00F46D39" w:rsidRDefault="00F46D39" w:rsidP="00F46D39">
      <w:r w:rsidRPr="00F46D39">
        <w:t>Galatians 5:16</w:t>
      </w:r>
    </w:p>
    <w:p w14:paraId="6F8E1289" w14:textId="77777777" w:rsidR="00F46D39" w:rsidRPr="00F46D39" w:rsidRDefault="00F46D39" w:rsidP="00F46D39">
      <w:r w:rsidRPr="00F46D39">
        <w:t>If you are not led of the Spirit lusts become your actions</w:t>
      </w:r>
    </w:p>
    <w:p w14:paraId="386A13EC" w14:textId="77777777" w:rsidR="00F46D39" w:rsidRPr="00F46D39" w:rsidRDefault="00F46D39" w:rsidP="00F46D39">
      <w:r w:rsidRPr="00F46D39">
        <w:t>Psalm 78:35-39 God remembers we are but flesh</w:t>
      </w:r>
    </w:p>
    <w:p w14:paraId="588B0BD7" w14:textId="77777777" w:rsidR="00F46D39" w:rsidRPr="00F46D39" w:rsidRDefault="00F46D39" w:rsidP="00F46D39">
      <w:r w:rsidRPr="00F46D39">
        <w:t> </w:t>
      </w:r>
    </w:p>
    <w:p w14:paraId="69521F67" w14:textId="77777777" w:rsidR="00F46D39" w:rsidRPr="00F46D39" w:rsidRDefault="00F46D39" w:rsidP="00F46D39">
      <w:r w:rsidRPr="00F46D39">
        <w:t> The Spirit of truth is not visible to the naked eye</w:t>
      </w:r>
    </w:p>
    <w:p w14:paraId="0E8BACA1" w14:textId="77777777" w:rsidR="00F46D39" w:rsidRPr="00F46D39" w:rsidRDefault="00F46D39" w:rsidP="00F46D39">
      <w:r w:rsidRPr="00F46D39">
        <w:t>The world cannot grasp what the Holy Spirit is doing</w:t>
      </w:r>
    </w:p>
    <w:p w14:paraId="1F6A59C8" w14:textId="77777777" w:rsidR="00F46D39" w:rsidRPr="00F46D39" w:rsidRDefault="00F46D39" w:rsidP="00F46D39">
      <w:r w:rsidRPr="00F46D39">
        <w:t>This is called spiritually discerned or spiritually blind (1 Corinthians 2:14)</w:t>
      </w:r>
    </w:p>
    <w:p w14:paraId="4E031776" w14:textId="77777777" w:rsidR="00F46D39" w:rsidRPr="00F46D39" w:rsidRDefault="00F46D39" w:rsidP="00F46D39">
      <w:r w:rsidRPr="00F46D39">
        <w:t>The Holy Spirit will dwell with the believer and will dwell in the believer</w:t>
      </w:r>
    </w:p>
    <w:p w14:paraId="67A7E07B" w14:textId="77777777" w:rsidR="00F46D39" w:rsidRPr="00F46D39" w:rsidRDefault="00F46D39" w:rsidP="00F46D39">
      <w:r w:rsidRPr="00F46D39">
        <w:t>This makes the believer different than the sinner.</w:t>
      </w:r>
    </w:p>
    <w:p w14:paraId="2E5BCDFD" w14:textId="77777777" w:rsidR="00F46D39" w:rsidRPr="00F46D39" w:rsidRDefault="00F46D39" w:rsidP="00F46D39">
      <w:r w:rsidRPr="00F46D39">
        <w:t> </w:t>
      </w:r>
    </w:p>
    <w:p w14:paraId="12FA2DB1" w14:textId="05C9542C" w:rsidR="00F46D39" w:rsidRPr="00F46D39" w:rsidRDefault="00F46D39" w:rsidP="00F46D39">
      <w:r w:rsidRPr="00F46D39">
        <w:t xml:space="preserve">v.18 Awesome spiritual </w:t>
      </w:r>
      <w:r w:rsidR="009021A4" w:rsidRPr="00F46D39">
        <w:t>truth:</w:t>
      </w:r>
      <w:r w:rsidRPr="00F46D39">
        <w:t xml:space="preserve"> “I will come to you”</w:t>
      </w:r>
    </w:p>
    <w:p w14:paraId="22B79D6B" w14:textId="77777777" w:rsidR="00F46D39" w:rsidRPr="00F46D39" w:rsidRDefault="00F46D39" w:rsidP="00F46D39">
      <w:r w:rsidRPr="00F46D39">
        <w:t>It is by the Holy Spirit that Christ comes to us</w:t>
      </w:r>
    </w:p>
    <w:p w14:paraId="791EDB99" w14:textId="77777777" w:rsidR="00F46D39" w:rsidRPr="00F46D39" w:rsidRDefault="00F46D39" w:rsidP="00F46D39">
      <w:r w:rsidRPr="00F46D39">
        <w:t> How will Christ be known of some and not all?</w:t>
      </w:r>
    </w:p>
    <w:p w14:paraId="2FDB7298" w14:textId="77777777" w:rsidR="00F46D39" w:rsidRPr="00F46D39" w:rsidRDefault="00F46D39" w:rsidP="00F46D39">
      <w:r w:rsidRPr="00F46D39">
        <w:t>The answer is more spiritual truths (verse 23-24)</w:t>
      </w:r>
    </w:p>
    <w:p w14:paraId="10C80E5C" w14:textId="77777777" w:rsidR="00F46D39" w:rsidRPr="00F46D39" w:rsidRDefault="00F46D39" w:rsidP="00F46D39">
      <w:r w:rsidRPr="00F46D39">
        <w:t>Abode: residence</w:t>
      </w:r>
    </w:p>
    <w:p w14:paraId="65DB8A6E" w14:textId="77777777" w:rsidR="00F46D39" w:rsidRPr="00F46D39" w:rsidRDefault="00F46D39" w:rsidP="00F46D39">
      <w:r w:rsidRPr="00F46D39">
        <w:t>The Father and the Son will take up residence with the believer.</w:t>
      </w:r>
    </w:p>
    <w:p w14:paraId="325A81D7" w14:textId="77777777" w:rsidR="00F46D39" w:rsidRPr="00F46D39" w:rsidRDefault="00F46D39" w:rsidP="00F46D39">
      <w:r w:rsidRPr="00F46D39">
        <w:lastRenderedPageBreak/>
        <w:t>This is again accomplished by the Holy Spirit</w:t>
      </w:r>
    </w:p>
    <w:p w14:paraId="5533F3D0" w14:textId="77777777" w:rsidR="00F46D39" w:rsidRPr="00F46D39" w:rsidRDefault="00F46D39" w:rsidP="00F46D39"/>
    <w:p w14:paraId="451D632E" w14:textId="77777777" w:rsidR="00F46D39" w:rsidRPr="00F46D39" w:rsidRDefault="00F46D39" w:rsidP="00F46D39">
      <w:r w:rsidRPr="00F46D39">
        <w:t>Teaches you, reminds you </w:t>
      </w:r>
      <w:r w:rsidRPr="00F46D39">
        <w:rPr>
          <w:b/>
          <w:bCs/>
          <w:u w:val="single"/>
        </w:rPr>
        <w:t>of the things of Christ</w:t>
      </w:r>
      <w:r w:rsidRPr="00F46D39">
        <w:t>, in the name of Jesus</w:t>
      </w:r>
    </w:p>
    <w:p w14:paraId="1372B5C7" w14:textId="77777777" w:rsidR="00F46D39" w:rsidRPr="00F46D39" w:rsidRDefault="00F46D39" w:rsidP="00F46D39">
      <w:r w:rsidRPr="00F46D39">
        <w:t>It is by the Holy Spirit that spiritual truths become revelation to you</w:t>
      </w:r>
    </w:p>
    <w:p w14:paraId="32B45382" w14:textId="77777777" w:rsidR="00F46D39" w:rsidRPr="00F46D39" w:rsidRDefault="00F46D39" w:rsidP="00F46D39">
      <w:r w:rsidRPr="00F46D39">
        <w:t>1 Corinthians 2:9-14 God has revealed by His Spirit</w:t>
      </w:r>
    </w:p>
    <w:p w14:paraId="4AF46F41" w14:textId="77777777" w:rsidR="00F46D39" w:rsidRPr="00F46D39" w:rsidRDefault="00F46D39" w:rsidP="00F46D39"/>
    <w:p w14:paraId="1E5CDFF7" w14:textId="77777777" w:rsidR="00F46D39" w:rsidRPr="00F46D39" w:rsidRDefault="00F46D39" w:rsidP="00F46D39">
      <w:r w:rsidRPr="00F46D39">
        <w:t>Once you have believed, God has given/provided you help</w:t>
      </w:r>
    </w:p>
    <w:p w14:paraId="6C08C7EA" w14:textId="77777777" w:rsidR="00F46D39" w:rsidRPr="00F46D39" w:rsidRDefault="00F46D39" w:rsidP="00F46D39">
      <w:r w:rsidRPr="00F46D39">
        <w:t>The Holy Spirit is limited to the truth YOU put in YOU.</w:t>
      </w:r>
    </w:p>
    <w:sectPr w:rsidR="00F46D39" w:rsidRPr="00F46D39" w:rsidSect="00686C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A4F"/>
    <w:multiLevelType w:val="multilevel"/>
    <w:tmpl w:val="4462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D37EB"/>
    <w:multiLevelType w:val="multilevel"/>
    <w:tmpl w:val="DFF8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A1D7C"/>
    <w:multiLevelType w:val="multilevel"/>
    <w:tmpl w:val="9062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39"/>
    <w:rsid w:val="00686C93"/>
    <w:rsid w:val="006C46FF"/>
    <w:rsid w:val="009021A4"/>
    <w:rsid w:val="009B5354"/>
    <w:rsid w:val="00AC5B11"/>
    <w:rsid w:val="00F4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F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Casteel</dc:creator>
  <cp:lastModifiedBy>Eric</cp:lastModifiedBy>
  <cp:revision>2</cp:revision>
  <cp:lastPrinted>2019-03-06T15:29:00Z</cp:lastPrinted>
  <dcterms:created xsi:type="dcterms:W3CDTF">2019-03-06T23:04:00Z</dcterms:created>
  <dcterms:modified xsi:type="dcterms:W3CDTF">2019-03-06T23:04:00Z</dcterms:modified>
</cp:coreProperties>
</file>